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53FE" w14:textId="2B2040D4" w:rsidR="00AD4151" w:rsidRDefault="00AD4151" w:rsidP="00AD4151">
      <w:pPr>
        <w:jc w:val="center"/>
        <w:rPr>
          <w:sz w:val="32"/>
          <w:szCs w:val="32"/>
        </w:rPr>
      </w:pPr>
      <w:r>
        <w:rPr>
          <w:sz w:val="32"/>
          <w:szCs w:val="32"/>
        </w:rPr>
        <w:t>Protokoll der Mitgliederversammlung Förderverein Kita Kleine Sprachfüchse Neuenhagen e.V. am 09. November 2023</w:t>
      </w:r>
    </w:p>
    <w:p w14:paraId="0615F219" w14:textId="77777777" w:rsidR="00AD4151" w:rsidRDefault="00AD4151" w:rsidP="00AD4151"/>
    <w:p w14:paraId="53778538" w14:textId="77777777" w:rsidR="00AD4151" w:rsidRDefault="00AD4151" w:rsidP="00AD4151">
      <w:pPr>
        <w:contextualSpacing/>
      </w:pPr>
      <w:r>
        <w:t>Anwesende</w:t>
      </w:r>
      <w:r>
        <w:tab/>
        <w:t>Agathe Niewienda</w:t>
      </w:r>
    </w:p>
    <w:p w14:paraId="2B3EA79C" w14:textId="77777777" w:rsidR="00AD4151" w:rsidRDefault="00AD4151" w:rsidP="00AD4151">
      <w:pPr>
        <w:contextualSpacing/>
      </w:pPr>
      <w:r>
        <w:tab/>
      </w:r>
      <w:r>
        <w:tab/>
        <w:t>Britta Wichmann</w:t>
      </w:r>
    </w:p>
    <w:p w14:paraId="1DB0E597" w14:textId="77777777" w:rsidR="00AD4151" w:rsidRDefault="00AD4151" w:rsidP="00AD4151">
      <w:pPr>
        <w:spacing w:after="0"/>
        <w:ind w:left="708" w:firstLine="708"/>
        <w:contextualSpacing/>
      </w:pPr>
      <w:r>
        <w:t>Nadine Pollok</w:t>
      </w:r>
    </w:p>
    <w:p w14:paraId="26648422" w14:textId="77777777" w:rsidR="00AD4151" w:rsidRDefault="00AD4151" w:rsidP="00AD4151">
      <w:pPr>
        <w:spacing w:after="0"/>
        <w:ind w:left="708" w:firstLine="708"/>
        <w:contextualSpacing/>
      </w:pPr>
      <w:r>
        <w:t>Catrin Bagemühl</w:t>
      </w:r>
      <w:r>
        <w:tab/>
      </w:r>
    </w:p>
    <w:p w14:paraId="792DE19E" w14:textId="77777777" w:rsidR="00AD4151" w:rsidRDefault="00AD4151" w:rsidP="00AD4151">
      <w:pPr>
        <w:contextualSpacing/>
      </w:pPr>
      <w:r>
        <w:tab/>
      </w:r>
      <w:r>
        <w:tab/>
        <w:t xml:space="preserve">Kevin </w:t>
      </w:r>
      <w:proofErr w:type="spellStart"/>
      <w:r>
        <w:t>Blaschko</w:t>
      </w:r>
      <w:proofErr w:type="spellEnd"/>
    </w:p>
    <w:p w14:paraId="4F02D1C9" w14:textId="0138E597" w:rsidR="00AD4151" w:rsidRDefault="00AD4151" w:rsidP="00AD4151">
      <w:pPr>
        <w:contextualSpacing/>
      </w:pPr>
      <w:r>
        <w:tab/>
      </w:r>
      <w:r>
        <w:tab/>
        <w:t xml:space="preserve">Franziska </w:t>
      </w:r>
      <w:proofErr w:type="spellStart"/>
      <w:r>
        <w:t>Bornack</w:t>
      </w:r>
      <w:proofErr w:type="spellEnd"/>
    </w:p>
    <w:p w14:paraId="098DE3C0" w14:textId="017418A4" w:rsidR="00AD4151" w:rsidRDefault="00AD4151" w:rsidP="00AD4151">
      <w:pPr>
        <w:contextualSpacing/>
      </w:pPr>
      <w:r>
        <w:tab/>
      </w:r>
      <w:r>
        <w:tab/>
        <w:t>Jutta Haben</w:t>
      </w:r>
    </w:p>
    <w:p w14:paraId="3F8A2A36" w14:textId="22040DC9" w:rsidR="00AD4151" w:rsidRDefault="00AD4151" w:rsidP="00AD4151">
      <w:pPr>
        <w:contextualSpacing/>
      </w:pPr>
      <w:r>
        <w:tab/>
      </w:r>
      <w:r>
        <w:tab/>
        <w:t>Claudia Schäfer</w:t>
      </w:r>
    </w:p>
    <w:p w14:paraId="70355F5C" w14:textId="77777777" w:rsidR="00AD4151" w:rsidRDefault="00AD4151" w:rsidP="00AD4151">
      <w:pPr>
        <w:contextualSpacing/>
      </w:pPr>
      <w:r>
        <w:tab/>
      </w:r>
      <w:r>
        <w:tab/>
      </w:r>
    </w:p>
    <w:p w14:paraId="4A983B17" w14:textId="77777777" w:rsidR="00AD4151" w:rsidRDefault="00AD4151" w:rsidP="00AD4151">
      <w:pPr>
        <w:rPr>
          <w:b/>
        </w:rPr>
      </w:pPr>
      <w:r>
        <w:rPr>
          <w:b/>
        </w:rPr>
        <w:t>Tagesordnung:</w:t>
      </w:r>
    </w:p>
    <w:p w14:paraId="4D1FC622" w14:textId="77777777" w:rsidR="00AD4151" w:rsidRDefault="00AD4151" w:rsidP="00AD4151">
      <w:pPr>
        <w:pStyle w:val="Listenabsatz"/>
        <w:numPr>
          <w:ilvl w:val="0"/>
          <w:numId w:val="1"/>
        </w:numPr>
      </w:pPr>
      <w:r>
        <w:t>Begrüßung</w:t>
      </w:r>
    </w:p>
    <w:p w14:paraId="5700EBF4" w14:textId="77777777" w:rsidR="00AD4151" w:rsidRDefault="00AD4151" w:rsidP="00AD4151">
      <w:pPr>
        <w:pStyle w:val="Listenabsatz"/>
        <w:numPr>
          <w:ilvl w:val="0"/>
          <w:numId w:val="1"/>
        </w:numPr>
      </w:pPr>
      <w:r>
        <w:t>Wahl des Vorstandes</w:t>
      </w:r>
    </w:p>
    <w:p w14:paraId="5968D52B" w14:textId="77777777" w:rsidR="00AD4151" w:rsidRDefault="00AD4151" w:rsidP="00AD4151">
      <w:pPr>
        <w:pStyle w:val="Listenabsatz"/>
        <w:numPr>
          <w:ilvl w:val="0"/>
          <w:numId w:val="1"/>
        </w:numPr>
      </w:pPr>
      <w:r>
        <w:t>Wahl des Kassenprüfers</w:t>
      </w:r>
    </w:p>
    <w:p w14:paraId="25C6B12F" w14:textId="2D821EBA" w:rsidR="00AD4151" w:rsidRDefault="00AD4151" w:rsidP="00AD4151">
      <w:pPr>
        <w:pStyle w:val="Listenabsatz"/>
        <w:numPr>
          <w:ilvl w:val="0"/>
          <w:numId w:val="1"/>
        </w:numPr>
      </w:pPr>
      <w:r>
        <w:t>Kassenbericht 2023</w:t>
      </w:r>
    </w:p>
    <w:p w14:paraId="52881464" w14:textId="77777777" w:rsidR="00AD4151" w:rsidRDefault="00AD4151" w:rsidP="00AD4151">
      <w:pPr>
        <w:pStyle w:val="Listenabsatz"/>
        <w:numPr>
          <w:ilvl w:val="0"/>
          <w:numId w:val="1"/>
        </w:numPr>
      </w:pPr>
      <w:r>
        <w:t>Tätigkeitsbericht</w:t>
      </w:r>
    </w:p>
    <w:p w14:paraId="498322A2" w14:textId="2CC80934" w:rsidR="00AD4151" w:rsidRDefault="00AD4151" w:rsidP="00AD4151">
      <w:pPr>
        <w:pStyle w:val="Listenabsatz"/>
        <w:numPr>
          <w:ilvl w:val="0"/>
          <w:numId w:val="1"/>
        </w:numPr>
      </w:pPr>
      <w:r>
        <w:t>Planungen/Projekte 2024</w:t>
      </w:r>
    </w:p>
    <w:p w14:paraId="46D486AE" w14:textId="77777777" w:rsidR="00AD4151" w:rsidRDefault="00AD4151" w:rsidP="00AD4151">
      <w:pPr>
        <w:pStyle w:val="Listenabsatz"/>
        <w:numPr>
          <w:ilvl w:val="0"/>
          <w:numId w:val="1"/>
        </w:numPr>
      </w:pPr>
      <w:r>
        <w:t>Sonstiges</w:t>
      </w:r>
    </w:p>
    <w:p w14:paraId="623F9547" w14:textId="77777777" w:rsidR="00AD4151" w:rsidRDefault="00AD4151" w:rsidP="00AD4151">
      <w:pPr>
        <w:pStyle w:val="Listenabsatz"/>
        <w:numPr>
          <w:ilvl w:val="0"/>
          <w:numId w:val="1"/>
        </w:numPr>
      </w:pPr>
      <w:r>
        <w:t>Verabschiedung</w:t>
      </w:r>
    </w:p>
    <w:p w14:paraId="3C4EBD5A" w14:textId="77777777" w:rsidR="00AD4151" w:rsidRDefault="00AD4151" w:rsidP="00AD4151">
      <w:pPr>
        <w:pStyle w:val="Listenabsatz"/>
      </w:pPr>
    </w:p>
    <w:p w14:paraId="33C30980" w14:textId="77777777" w:rsidR="00AD4151" w:rsidRDefault="00AD4151" w:rsidP="00AD4151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Begrüßung</w:t>
      </w:r>
    </w:p>
    <w:p w14:paraId="5C504B3D" w14:textId="77777777" w:rsidR="00AD4151" w:rsidRDefault="00AD4151" w:rsidP="00AD4151">
      <w:pPr>
        <w:pStyle w:val="Listenabsatz"/>
      </w:pPr>
      <w:r>
        <w:t>Frau Niewienda begrüßt die Anwesenden und stellt die Tagesordnung vor. Es gibt keine Einwände oder Ergänzungen. Die Beschlussfähigkeit wird festgestellt.</w:t>
      </w:r>
    </w:p>
    <w:p w14:paraId="0F6357E7" w14:textId="77777777" w:rsidR="00AD4151" w:rsidRDefault="00AD4151" w:rsidP="00AD4151">
      <w:pPr>
        <w:pStyle w:val="Listenabsatz"/>
        <w:rPr>
          <w:b/>
        </w:rPr>
      </w:pPr>
    </w:p>
    <w:p w14:paraId="712FEC3E" w14:textId="77777777" w:rsidR="00AD4151" w:rsidRDefault="00AD4151" w:rsidP="00AD4151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Wahl des Vorstandes</w:t>
      </w:r>
    </w:p>
    <w:p w14:paraId="5686F09F" w14:textId="77777777" w:rsidR="00AD4151" w:rsidRDefault="00AD4151" w:rsidP="00AD4151">
      <w:pPr>
        <w:pStyle w:val="Listenabsatz"/>
        <w:numPr>
          <w:ilvl w:val="0"/>
          <w:numId w:val="3"/>
        </w:numPr>
      </w:pPr>
      <w:r>
        <w:t>Wahl des 1. Vorsitzenden</w:t>
      </w:r>
    </w:p>
    <w:p w14:paraId="11C9E565" w14:textId="77777777" w:rsidR="00AD4151" w:rsidRDefault="00AD4151" w:rsidP="00AD4151">
      <w:pPr>
        <w:pStyle w:val="Listenabsatz"/>
      </w:pPr>
      <w:r>
        <w:t>Zur Wahl steht Frau Niewienda</w:t>
      </w:r>
    </w:p>
    <w:p w14:paraId="0972212C" w14:textId="77777777" w:rsidR="00AD4151" w:rsidRDefault="00AD4151" w:rsidP="00AD4151">
      <w:pPr>
        <w:pStyle w:val="Listenabsatz"/>
      </w:pPr>
      <w:r>
        <w:t>Beschluss: Frau Niewienda wird einstimmig zur 1. Vorsitzenden gewählt.</w:t>
      </w:r>
    </w:p>
    <w:p w14:paraId="7A6F416A" w14:textId="77777777" w:rsidR="00AD4151" w:rsidRDefault="00AD4151" w:rsidP="00AD4151">
      <w:pPr>
        <w:pStyle w:val="Listenabsatz"/>
      </w:pPr>
      <w:r>
        <w:t>Frau Niewienda nimmt die Wahl zur 1. Vorsitzenden an.</w:t>
      </w:r>
    </w:p>
    <w:p w14:paraId="192D74B3" w14:textId="77777777" w:rsidR="00AD4151" w:rsidRDefault="00AD4151" w:rsidP="00AD4151">
      <w:pPr>
        <w:pStyle w:val="Listenabsatz"/>
        <w:numPr>
          <w:ilvl w:val="0"/>
          <w:numId w:val="3"/>
        </w:numPr>
      </w:pPr>
      <w:r>
        <w:t>Wahl des stellvertretenden Vorsitzenden</w:t>
      </w:r>
    </w:p>
    <w:p w14:paraId="7FE2ADCC" w14:textId="543267F8" w:rsidR="00AD4151" w:rsidRDefault="00AD4151" w:rsidP="00AD4151">
      <w:pPr>
        <w:pStyle w:val="Listenabsatz"/>
      </w:pPr>
      <w:r>
        <w:t>Zur Wahl steht Frau Bagemühl.</w:t>
      </w:r>
    </w:p>
    <w:p w14:paraId="363262D9" w14:textId="026C1107" w:rsidR="00AD4151" w:rsidRDefault="00AD4151" w:rsidP="00AD4151">
      <w:pPr>
        <w:pStyle w:val="Listenabsatz"/>
      </w:pPr>
      <w:r>
        <w:t>Beschluss: Frau</w:t>
      </w:r>
      <w:r w:rsidRPr="00AD4151">
        <w:t xml:space="preserve"> </w:t>
      </w:r>
      <w:r>
        <w:t>Bagemühl wird einstimmig zur stellvertretenden Vorsitzenden gewählt.</w:t>
      </w:r>
    </w:p>
    <w:p w14:paraId="4606DC7F" w14:textId="60F94C51" w:rsidR="00AD4151" w:rsidRDefault="00AD4151" w:rsidP="00AD4151">
      <w:pPr>
        <w:pStyle w:val="Listenabsatz"/>
      </w:pPr>
      <w:r>
        <w:t>Frau Bagemühl nimmt die Wahl zur stellvertretenden Vorsitzenden an.</w:t>
      </w:r>
    </w:p>
    <w:p w14:paraId="1045E0C9" w14:textId="77777777" w:rsidR="00AD4151" w:rsidRDefault="00AD4151" w:rsidP="00AD4151">
      <w:pPr>
        <w:pStyle w:val="Listenabsatz"/>
      </w:pPr>
    </w:p>
    <w:p w14:paraId="63CD4108" w14:textId="77777777" w:rsidR="00AD4151" w:rsidRDefault="00AD4151" w:rsidP="00AD4151">
      <w:pPr>
        <w:pStyle w:val="Listenabsatz"/>
        <w:numPr>
          <w:ilvl w:val="0"/>
          <w:numId w:val="3"/>
        </w:numPr>
      </w:pPr>
      <w:r>
        <w:t>Wahl des Kassenwarts</w:t>
      </w:r>
    </w:p>
    <w:p w14:paraId="5444AAB8" w14:textId="77777777" w:rsidR="00AD4151" w:rsidRDefault="00AD4151" w:rsidP="00AD4151">
      <w:pPr>
        <w:pStyle w:val="Listenabsatz"/>
      </w:pPr>
      <w:r>
        <w:t>Zur Wahl steht Frau Niewienda.</w:t>
      </w:r>
    </w:p>
    <w:p w14:paraId="69563460" w14:textId="77777777" w:rsidR="00AD4151" w:rsidRDefault="00AD4151" w:rsidP="00AD4151">
      <w:pPr>
        <w:pStyle w:val="Listenabsatz"/>
      </w:pPr>
      <w:r>
        <w:t>Beschluss: Frau Niewienda wird einstimmig zur Kassenwartin gewählt.</w:t>
      </w:r>
    </w:p>
    <w:p w14:paraId="2B24376B" w14:textId="77777777" w:rsidR="00AD4151" w:rsidRDefault="00AD4151" w:rsidP="00AD4151">
      <w:pPr>
        <w:pStyle w:val="Listenabsatz"/>
      </w:pPr>
      <w:r>
        <w:t xml:space="preserve">Frau Niewienda nimmt die Wahl zur Kassenwartin an. </w:t>
      </w:r>
    </w:p>
    <w:p w14:paraId="276ED6F8" w14:textId="77777777" w:rsidR="00AD4151" w:rsidRDefault="00AD4151" w:rsidP="00AD4151">
      <w:pPr>
        <w:pStyle w:val="Listenabsatz"/>
      </w:pPr>
    </w:p>
    <w:p w14:paraId="6239AC6D" w14:textId="77777777" w:rsidR="00AD4151" w:rsidRDefault="00AD4151" w:rsidP="00AD4151">
      <w:pPr>
        <w:pStyle w:val="Listenabsatz"/>
        <w:numPr>
          <w:ilvl w:val="0"/>
          <w:numId w:val="3"/>
        </w:numPr>
      </w:pPr>
      <w:r>
        <w:t>Wahl des Schriftführers</w:t>
      </w:r>
    </w:p>
    <w:p w14:paraId="5998C49D" w14:textId="65AA7B74" w:rsidR="00AD4151" w:rsidRDefault="00AD4151" w:rsidP="00AD4151">
      <w:pPr>
        <w:pStyle w:val="Listenabsatz"/>
      </w:pPr>
      <w:r>
        <w:t>Zur Wahl steht Frau Steinke</w:t>
      </w:r>
    </w:p>
    <w:p w14:paraId="54BB8DE8" w14:textId="0D683492" w:rsidR="00AD4151" w:rsidRDefault="00AD4151" w:rsidP="00AD4151">
      <w:pPr>
        <w:pStyle w:val="Listenabsatz"/>
      </w:pPr>
      <w:r>
        <w:t>Beschluss: Frau Steinke wird einstimmig zur Schriftführerin gewählt.</w:t>
      </w:r>
    </w:p>
    <w:p w14:paraId="3A3FD313" w14:textId="4DB0FD81" w:rsidR="00AD4151" w:rsidRDefault="00AD4151" w:rsidP="00AD4151">
      <w:pPr>
        <w:pStyle w:val="Listenabsatz"/>
      </w:pPr>
      <w:r>
        <w:t xml:space="preserve">Frau Steinke nimmt die Wahl zur Schriftführerin an. </w:t>
      </w:r>
    </w:p>
    <w:p w14:paraId="4BC26D43" w14:textId="77777777" w:rsidR="004C0F0B" w:rsidRDefault="004C0F0B" w:rsidP="00AD4151">
      <w:pPr>
        <w:pStyle w:val="Listenabsatz"/>
      </w:pPr>
    </w:p>
    <w:p w14:paraId="6EB8C1C4" w14:textId="77777777" w:rsidR="004C0F0B" w:rsidRDefault="004C0F0B" w:rsidP="00AD4151">
      <w:pPr>
        <w:pStyle w:val="Listenabsatz"/>
      </w:pPr>
    </w:p>
    <w:p w14:paraId="043B8806" w14:textId="2A49D073" w:rsidR="004C0F0B" w:rsidRPr="004C0F0B" w:rsidRDefault="004C0F0B" w:rsidP="004C0F0B">
      <w:pPr>
        <w:pStyle w:val="Listenabsatz"/>
        <w:numPr>
          <w:ilvl w:val="0"/>
          <w:numId w:val="2"/>
        </w:numPr>
        <w:rPr>
          <w:b/>
        </w:rPr>
      </w:pPr>
      <w:r w:rsidRPr="004C0F0B">
        <w:rPr>
          <w:b/>
        </w:rPr>
        <w:lastRenderedPageBreak/>
        <w:t>Wahl des Kassenprüfers für 2024</w:t>
      </w:r>
    </w:p>
    <w:p w14:paraId="0C0D011F" w14:textId="77777777" w:rsidR="00AD4151" w:rsidRDefault="00AD4151" w:rsidP="00E80694">
      <w:pPr>
        <w:ind w:firstLine="708"/>
      </w:pPr>
      <w:r>
        <w:t xml:space="preserve">Zur Wahl steht Herr </w:t>
      </w:r>
      <w:proofErr w:type="spellStart"/>
      <w:r>
        <w:t>Blaschko</w:t>
      </w:r>
      <w:proofErr w:type="spellEnd"/>
      <w:r>
        <w:t>.</w:t>
      </w:r>
    </w:p>
    <w:p w14:paraId="69F0BC41" w14:textId="5A2154EC" w:rsidR="00AD4151" w:rsidRDefault="00AD4151" w:rsidP="00AD4151">
      <w:pPr>
        <w:pStyle w:val="Listenabsatz"/>
      </w:pPr>
      <w:r>
        <w:t xml:space="preserve">Beschluss: Herr </w:t>
      </w:r>
      <w:proofErr w:type="spellStart"/>
      <w:r>
        <w:t>Blaschko</w:t>
      </w:r>
      <w:proofErr w:type="spellEnd"/>
      <w:r>
        <w:t xml:space="preserve"> wird einstimmig zum Kassenprüfer gewählt.</w:t>
      </w:r>
      <w:r w:rsidR="00E80694">
        <w:br/>
        <w:t xml:space="preserve">Herr </w:t>
      </w:r>
      <w:proofErr w:type="spellStart"/>
      <w:r w:rsidR="00E80694">
        <w:t>Blaschko</w:t>
      </w:r>
      <w:proofErr w:type="spellEnd"/>
      <w:r w:rsidR="00E80694">
        <w:t xml:space="preserve"> nimmt die Wahl zum Kassenprüfer an. </w:t>
      </w:r>
    </w:p>
    <w:p w14:paraId="5372FA14" w14:textId="77777777" w:rsidR="00AD4151" w:rsidRDefault="00AD4151" w:rsidP="00AD4151">
      <w:pPr>
        <w:pStyle w:val="Listenabsatz"/>
      </w:pPr>
    </w:p>
    <w:p w14:paraId="7CF0C3C1" w14:textId="4671FEE6" w:rsidR="00AD4151" w:rsidRPr="00E80694" w:rsidRDefault="00AD4151" w:rsidP="00E80694">
      <w:pPr>
        <w:pStyle w:val="Listenabsatz"/>
        <w:numPr>
          <w:ilvl w:val="0"/>
          <w:numId w:val="2"/>
        </w:numPr>
        <w:rPr>
          <w:b/>
        </w:rPr>
      </w:pPr>
      <w:r w:rsidRPr="00E80694">
        <w:rPr>
          <w:b/>
        </w:rPr>
        <w:t>Kassenbericht 202</w:t>
      </w:r>
      <w:r w:rsidR="00DA0636" w:rsidRPr="00E80694">
        <w:rPr>
          <w:b/>
        </w:rPr>
        <w:t>3</w:t>
      </w:r>
    </w:p>
    <w:p w14:paraId="3B92B1EF" w14:textId="34A4799F" w:rsidR="00AD4151" w:rsidRDefault="00AD4151" w:rsidP="00AD4151">
      <w:pPr>
        <w:pStyle w:val="Listenabsatz"/>
      </w:pPr>
      <w:r>
        <w:t xml:space="preserve">Die Kasse wurde am </w:t>
      </w:r>
      <w:r w:rsidR="00CF7791">
        <w:t>0</w:t>
      </w:r>
      <w:r w:rsidR="004C0F0B">
        <w:t>7</w:t>
      </w:r>
      <w:r>
        <w:t>.1</w:t>
      </w:r>
      <w:r w:rsidR="00CF7791">
        <w:t>1</w:t>
      </w:r>
      <w:r>
        <w:t>.202</w:t>
      </w:r>
      <w:r w:rsidR="00CF7791">
        <w:t>3</w:t>
      </w:r>
      <w:r>
        <w:t xml:space="preserve"> von Kevin </w:t>
      </w:r>
      <w:proofErr w:type="spellStart"/>
      <w:r>
        <w:t>Blaschko</w:t>
      </w:r>
      <w:proofErr w:type="spellEnd"/>
      <w:r>
        <w:t xml:space="preserve"> geprüft. Es gab keine Beanstandungen.</w:t>
      </w:r>
    </w:p>
    <w:p w14:paraId="05C0EA2E" w14:textId="783278A8" w:rsidR="00AD4151" w:rsidRDefault="00AD4151" w:rsidP="00AD4151">
      <w:pPr>
        <w:pStyle w:val="Listenabsatz"/>
        <w:rPr>
          <w:rFonts w:eastAsiaTheme="minorEastAsia" w:hAnsi="Calibri"/>
          <w:bCs/>
          <w:color w:val="000000" w:themeColor="text1"/>
          <w:kern w:val="24"/>
        </w:rPr>
      </w:pPr>
      <w:r>
        <w:rPr>
          <w:rFonts w:eastAsiaTheme="minorEastAsia" w:hAnsi="Calibri"/>
          <w:bCs/>
          <w:color w:val="000000" w:themeColor="text1"/>
          <w:kern w:val="24"/>
        </w:rPr>
        <w:t>Der Förderverein hat im Jahr 202</w:t>
      </w:r>
      <w:r w:rsidR="00E80694">
        <w:rPr>
          <w:rFonts w:eastAsiaTheme="minorEastAsia" w:hAnsi="Calibri"/>
          <w:bCs/>
          <w:color w:val="000000" w:themeColor="text1"/>
          <w:kern w:val="24"/>
        </w:rPr>
        <w:t xml:space="preserve">3 </w:t>
      </w:r>
      <w:r>
        <w:rPr>
          <w:rFonts w:eastAsiaTheme="minorEastAsia" w:hAnsi="Calibri"/>
          <w:bCs/>
          <w:color w:val="000000" w:themeColor="text1"/>
          <w:kern w:val="24"/>
        </w:rPr>
        <w:t xml:space="preserve">durch Mitgliedsbeiträge </w:t>
      </w:r>
      <w:r w:rsidR="00CF7791">
        <w:rPr>
          <w:rFonts w:eastAsiaTheme="minorEastAsia" w:hAnsi="Calibri"/>
          <w:bCs/>
          <w:color w:val="000000" w:themeColor="text1"/>
          <w:kern w:val="24"/>
        </w:rPr>
        <w:t>822</w:t>
      </w:r>
      <w:r>
        <w:rPr>
          <w:rFonts w:eastAsiaTheme="minorEastAsia" w:hAnsi="Calibri"/>
          <w:bCs/>
          <w:color w:val="000000" w:themeColor="text1"/>
          <w:kern w:val="24"/>
        </w:rPr>
        <w:t xml:space="preserve"> €, Aktivitäten 1</w:t>
      </w:r>
      <w:r w:rsidR="00DA0636">
        <w:rPr>
          <w:rFonts w:eastAsiaTheme="minorEastAsia" w:hAnsi="Calibri"/>
          <w:bCs/>
          <w:color w:val="000000" w:themeColor="text1"/>
          <w:kern w:val="24"/>
        </w:rPr>
        <w:t>229,48</w:t>
      </w:r>
      <w:r>
        <w:rPr>
          <w:rFonts w:eastAsiaTheme="minorEastAsia" w:hAnsi="Calibri"/>
          <w:bCs/>
          <w:color w:val="000000" w:themeColor="text1"/>
          <w:kern w:val="24"/>
        </w:rPr>
        <w:t xml:space="preserve"> €, Spenden </w:t>
      </w:r>
      <w:r w:rsidR="00DA0636">
        <w:rPr>
          <w:rFonts w:eastAsiaTheme="minorEastAsia" w:hAnsi="Calibri"/>
          <w:bCs/>
          <w:color w:val="000000" w:themeColor="text1"/>
          <w:kern w:val="24"/>
        </w:rPr>
        <w:t>500</w:t>
      </w:r>
      <w:r>
        <w:rPr>
          <w:rFonts w:eastAsiaTheme="minorEastAsia" w:hAnsi="Calibri"/>
          <w:bCs/>
          <w:color w:val="000000" w:themeColor="text1"/>
          <w:kern w:val="24"/>
        </w:rPr>
        <w:t xml:space="preserve"> € und Amazon-Smile </w:t>
      </w:r>
      <w:r w:rsidR="00DA0636">
        <w:rPr>
          <w:rFonts w:eastAsiaTheme="minorEastAsia" w:hAnsi="Calibri"/>
          <w:bCs/>
          <w:color w:val="000000" w:themeColor="text1"/>
          <w:kern w:val="24"/>
        </w:rPr>
        <w:t>166,44</w:t>
      </w:r>
      <w:r>
        <w:rPr>
          <w:rFonts w:eastAsiaTheme="minorEastAsia" w:hAnsi="Calibri"/>
          <w:bCs/>
          <w:color w:val="000000" w:themeColor="text1"/>
          <w:kern w:val="24"/>
        </w:rPr>
        <w:t>€ eingenommen.</w:t>
      </w:r>
    </w:p>
    <w:p w14:paraId="54E49DB5" w14:textId="77777777" w:rsidR="00AD4151" w:rsidRDefault="00AD4151" w:rsidP="00AD4151">
      <w:pPr>
        <w:pStyle w:val="Listenabsatz"/>
      </w:pPr>
    </w:p>
    <w:p w14:paraId="61830F08" w14:textId="56F9E960" w:rsidR="00AD4151" w:rsidRDefault="00AD4151" w:rsidP="00AD4151">
      <w:pPr>
        <w:pStyle w:val="Listenabsatz"/>
      </w:pPr>
    </w:p>
    <w:p w14:paraId="7BE47D6B" w14:textId="4C7AF74B" w:rsidR="00AD4151" w:rsidRDefault="00AD4151" w:rsidP="00AD4151">
      <w:pPr>
        <w:pStyle w:val="Listenabsatz"/>
      </w:pPr>
    </w:p>
    <w:tbl>
      <w:tblPr>
        <w:tblW w:w="12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1200"/>
        <w:gridCol w:w="1306"/>
        <w:gridCol w:w="1200"/>
        <w:gridCol w:w="1028"/>
        <w:gridCol w:w="992"/>
        <w:gridCol w:w="3080"/>
        <w:gridCol w:w="1200"/>
      </w:tblGrid>
      <w:tr w:rsidR="00CF7791" w:rsidRPr="00CF7791" w14:paraId="23E982BE" w14:textId="77777777" w:rsidTr="00CF7791">
        <w:trPr>
          <w:trHeight w:val="290"/>
        </w:trPr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AA4A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Stand 07.11.23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DEEE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28A8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607E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5AE1D2B2" w14:textId="77777777" w:rsidTr="00CF7791">
        <w:trPr>
          <w:trHeight w:val="290"/>
        </w:trPr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69A5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C8BE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E6C9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649E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2060ED25" w14:textId="77777777" w:rsidTr="00CF7791">
        <w:trPr>
          <w:gridAfter w:val="2"/>
          <w:wAfter w:w="4280" w:type="dxa"/>
          <w:trHeight w:val="37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D394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1. Ideeller Bereich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913C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4AE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EE6E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68E7C8D5" w14:textId="77777777" w:rsidTr="00CF7791">
        <w:trPr>
          <w:gridAfter w:val="2"/>
          <w:wAfter w:w="4280" w:type="dxa"/>
          <w:trHeight w:val="3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F98" w14:textId="77777777" w:rsidR="00CF7791" w:rsidRPr="00CF7791" w:rsidRDefault="00CF7791" w:rsidP="00CF7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Einnahmen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FB2C" w14:textId="77777777" w:rsidR="00CF7791" w:rsidRPr="00CF7791" w:rsidRDefault="00CF7791" w:rsidP="00CF7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Ausgaben</w:t>
            </w:r>
          </w:p>
        </w:tc>
      </w:tr>
      <w:tr w:rsidR="00CF7791" w:rsidRPr="00CF7791" w14:paraId="044133C2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B57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Mitgliedsbeiträge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B07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822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EDE4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Fensterbausteine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0F35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209,85</w:t>
            </w:r>
          </w:p>
        </w:tc>
      </w:tr>
      <w:tr w:rsidR="00CF7791" w:rsidRPr="00CF7791" w14:paraId="7C8C0022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423D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Spende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F0CF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616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Sitzgruppe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8F5F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245,98</w:t>
            </w:r>
          </w:p>
        </w:tc>
      </w:tr>
      <w:tr w:rsidR="00CF7791" w:rsidRPr="00CF7791" w14:paraId="7134E008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347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Amazon-Smile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7610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166,44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114B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Medizinball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16AE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64,95</w:t>
            </w:r>
          </w:p>
        </w:tc>
      </w:tr>
      <w:tr w:rsidR="00CF7791" w:rsidRPr="00CF7791" w14:paraId="08610100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9669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E53B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CEB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Betzold</w:t>
            </w:r>
            <w:proofErr w:type="spellEnd"/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Forscher und Bauraum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2DF6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429,7</w:t>
            </w:r>
          </w:p>
        </w:tc>
      </w:tr>
      <w:tr w:rsidR="00CF7791" w:rsidRPr="00CF7791" w14:paraId="770DD40F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0D2F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FAF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5B7A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Gerstaecker</w:t>
            </w:r>
            <w:proofErr w:type="spellEnd"/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Schulton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150F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80,6</w:t>
            </w:r>
          </w:p>
        </w:tc>
      </w:tr>
      <w:tr w:rsidR="00CF7791" w:rsidRPr="00CF7791" w14:paraId="622E4BBB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E10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BD84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348A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Caps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65D3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178,5</w:t>
            </w:r>
          </w:p>
        </w:tc>
      </w:tr>
      <w:tr w:rsidR="00CF7791" w:rsidRPr="00CF7791" w14:paraId="18C256E6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D58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2ED6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A7BA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Baumaterial Garten - Bauecke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5832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294,65</w:t>
            </w:r>
          </w:p>
        </w:tc>
      </w:tr>
      <w:tr w:rsidR="00CF7791" w:rsidRPr="00CF7791" w14:paraId="059C787A" w14:textId="77777777" w:rsidTr="00CF7791">
        <w:trPr>
          <w:gridAfter w:val="2"/>
          <w:wAfter w:w="4280" w:type="dxa"/>
          <w:trHeight w:val="3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C36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0879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D051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Webseite/Email-Domäne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C69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</w:p>
        </w:tc>
      </w:tr>
      <w:tr w:rsidR="00CF7791" w:rsidRPr="00CF7791" w14:paraId="790E6DA5" w14:textId="77777777" w:rsidTr="00CF7791">
        <w:trPr>
          <w:gridAfter w:val="2"/>
          <w:wAfter w:w="4280" w:type="dxa"/>
          <w:trHeight w:val="405"/>
        </w:trPr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99DE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Summe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74E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1488,44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17A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5FA40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1544,23</w:t>
            </w:r>
          </w:p>
        </w:tc>
      </w:tr>
      <w:tr w:rsidR="00CF7791" w:rsidRPr="00CF7791" w14:paraId="06488FCE" w14:textId="77777777" w:rsidTr="00CF7791">
        <w:trPr>
          <w:gridAfter w:val="2"/>
          <w:wAfter w:w="4280" w:type="dxa"/>
          <w:trHeight w:val="300"/>
        </w:trPr>
        <w:tc>
          <w:tcPr>
            <w:tcW w:w="2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51A5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Verlust/Gewinn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6C7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-55,79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BFFB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7E928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F7791" w:rsidRPr="00CF7791" w14:paraId="5900EC75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9772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070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6239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73C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78C7BD99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F2C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638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E4C3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058C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26852DD1" w14:textId="77777777" w:rsidTr="00CF7791">
        <w:trPr>
          <w:gridAfter w:val="2"/>
          <w:wAfter w:w="4280" w:type="dxa"/>
          <w:trHeight w:val="37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8C99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2. Vermögensverwaltung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05B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F46F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03D8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0C9A7583" w14:textId="77777777" w:rsidTr="00CF7791">
        <w:trPr>
          <w:gridAfter w:val="2"/>
          <w:wAfter w:w="4280" w:type="dxa"/>
          <w:trHeight w:val="3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752E" w14:textId="77777777" w:rsidR="00CF7791" w:rsidRPr="00CF7791" w:rsidRDefault="00CF7791" w:rsidP="00CF7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Einnahmen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3FC7" w14:textId="77777777" w:rsidR="00CF7791" w:rsidRPr="00CF7791" w:rsidRDefault="00CF7791" w:rsidP="00CF7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Ausgaben</w:t>
            </w:r>
          </w:p>
        </w:tc>
      </w:tr>
      <w:tr w:rsidR="00CF7791" w:rsidRPr="00CF7791" w14:paraId="3C13CD4C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C941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91F6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71EA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Girokonto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F68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</w:p>
        </w:tc>
      </w:tr>
      <w:tr w:rsidR="00CF7791" w:rsidRPr="00CF7791" w14:paraId="680C20E5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164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Summe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6FCA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0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78E4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ADE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41</w:t>
            </w:r>
          </w:p>
        </w:tc>
      </w:tr>
      <w:tr w:rsidR="00CF7791" w:rsidRPr="00CF7791" w14:paraId="6E14413C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E0C3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Verlust/Gewinn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5E14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-41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273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4D90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F7791" w:rsidRPr="00CF7791" w14:paraId="2B61D974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648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08D2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30C3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85D4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0595B1BB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FCE6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E184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5640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B22A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4C8A97D3" w14:textId="77777777" w:rsidTr="00CF7791">
        <w:trPr>
          <w:gridAfter w:val="2"/>
          <w:wAfter w:w="4280" w:type="dxa"/>
          <w:trHeight w:val="37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F673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3. Zweckbetrieb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775C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F9B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877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10703A67" w14:textId="77777777" w:rsidTr="00CF7791">
        <w:trPr>
          <w:gridAfter w:val="2"/>
          <w:wAfter w:w="4280" w:type="dxa"/>
          <w:trHeight w:val="3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5523" w14:textId="77777777" w:rsidR="00CF7791" w:rsidRPr="00CF7791" w:rsidRDefault="00CF7791" w:rsidP="00CF7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Einnahmen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179A" w14:textId="77777777" w:rsidR="00CF7791" w:rsidRPr="00CF7791" w:rsidRDefault="00CF7791" w:rsidP="00CF7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Ausgaben</w:t>
            </w:r>
          </w:p>
        </w:tc>
      </w:tr>
      <w:tr w:rsidR="00CF7791" w:rsidRPr="00CF7791" w14:paraId="3FAEC50D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3186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CAF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8898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12F4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</w:tr>
      <w:tr w:rsidR="00CF7791" w:rsidRPr="00CF7791" w14:paraId="2F9D2F1A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5638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Summe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7BA9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C9A6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DB8A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F7791" w:rsidRPr="00CF7791" w14:paraId="3C2814C5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690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Verlust/Gewinn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C0A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81A5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7401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F7791" w:rsidRPr="00CF7791" w14:paraId="162F923D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8B34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839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06D8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7B4B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0195A432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0FAE" w14:textId="77777777" w:rsid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7C1320B7" w14:textId="77777777" w:rsid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5FB6A799" w14:textId="77777777" w:rsid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158A9C73" w14:textId="77777777" w:rsidR="00DA0636" w:rsidRDefault="00DA0636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0C173FC5" w14:textId="77777777" w:rsidR="00DA0636" w:rsidRDefault="00DA0636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3A09E529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15CF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DB6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B550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600176CA" w14:textId="77777777" w:rsidTr="00CF7791">
        <w:trPr>
          <w:gridAfter w:val="2"/>
          <w:wAfter w:w="4280" w:type="dxa"/>
          <w:trHeight w:val="37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B561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4. andere wirtschaftliche Geschäftsbetriebe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3252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17D4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0804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1F4B6A44" w14:textId="77777777" w:rsidTr="00CF7791">
        <w:trPr>
          <w:gridAfter w:val="2"/>
          <w:wAfter w:w="4280" w:type="dxa"/>
          <w:trHeight w:val="3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0E9B" w14:textId="77777777" w:rsidR="00CF7791" w:rsidRPr="00CF7791" w:rsidRDefault="00CF7791" w:rsidP="00CF7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Einnahmen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2760" w14:textId="77777777" w:rsidR="00CF7791" w:rsidRPr="00CF7791" w:rsidRDefault="00CF7791" w:rsidP="00CF7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Ausgaben</w:t>
            </w:r>
          </w:p>
        </w:tc>
      </w:tr>
      <w:tr w:rsidR="00CF7791" w:rsidRPr="00CF7791" w14:paraId="494C403E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4C2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Grüne Messe (Mai)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26D7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302,6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111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Flohmarkt - Banner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6A5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130,9</w:t>
            </w:r>
          </w:p>
        </w:tc>
      </w:tr>
      <w:tr w:rsidR="00CF7791" w:rsidRPr="00CF7791" w14:paraId="607D5C1A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5E5F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Sommerfest (Juni)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FCD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795,5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BA4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Tatoos</w:t>
            </w:r>
            <w:proofErr w:type="spellEnd"/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, </w:t>
            </w:r>
            <w:proofErr w:type="spellStart"/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Haarsträhnen,Pinsel;Kinderschminke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931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69,93</w:t>
            </w:r>
          </w:p>
        </w:tc>
      </w:tr>
      <w:tr w:rsidR="00CF7791" w:rsidRPr="00CF7791" w14:paraId="5B3B7F6C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42A9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Flohmarkt (September)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38D7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342,71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C14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Pappteller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B4A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10,5</w:t>
            </w:r>
          </w:p>
        </w:tc>
      </w:tr>
      <w:tr w:rsidR="00CF7791" w:rsidRPr="00CF7791" w14:paraId="2C6203BA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2E66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Summe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C291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1440,81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0166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A642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211,33</w:t>
            </w:r>
          </w:p>
        </w:tc>
      </w:tr>
      <w:tr w:rsidR="00CF7791" w:rsidRPr="00CF7791" w14:paraId="02B827AD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B091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Verlust/Gewinn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74C7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1229,48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8C8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2F79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F7791" w:rsidRPr="00CF7791" w14:paraId="7F3E7A7E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CEEB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FA9E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69E0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6E1F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1D34E7BF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2ECF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7891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2373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C545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2B06B469" w14:textId="77777777" w:rsidTr="00CF7791">
        <w:trPr>
          <w:gridAfter w:val="2"/>
          <w:wAfter w:w="4280" w:type="dxa"/>
          <w:trHeight w:val="37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51A6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5. Ermittlung der Geldbestände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F6D0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7B87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E86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34755F40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EFCB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1BCF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9E9A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61F2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44CC6411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E807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Bestand: Bank am 01.01.2023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1CD8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1056,91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58A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8768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4F8B935D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BE5C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+ Verlust aus </w:t>
            </w:r>
            <w:proofErr w:type="spellStart"/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ideelem</w:t>
            </w:r>
            <w:proofErr w:type="spellEnd"/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5A0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-55,79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8BAD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2970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0CEEDC48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348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+ Verlust aus Vermögenverwaltung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FB99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-41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D945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3137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61C23815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6CB4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+ Gewinn/Verlust Zweckbetrieben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1839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C96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B415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5031AC0D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6F24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+ Gewinn aus wirtschaftlichen Betrieben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BF66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lang w:eastAsia="de-DE"/>
              </w:rPr>
              <w:t>1229,48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87B1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70C3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3E060A59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45F1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Summe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F283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color w:val="000000"/>
                <w:u w:val="single"/>
                <w:lang w:eastAsia="de-DE"/>
              </w:rPr>
              <w:t>2189,6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5BC4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F51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2DBAC58C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C80F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A51D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362E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6B3D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F7791" w:rsidRPr="00CF7791" w14:paraId="1E9EC04B" w14:textId="77777777" w:rsidTr="00CF7791">
        <w:trPr>
          <w:gridAfter w:val="2"/>
          <w:wAfter w:w="4280" w:type="dxa"/>
          <w:trHeight w:val="29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6326" w14:textId="77777777" w:rsidR="00CF7791" w:rsidRPr="00CF7791" w:rsidRDefault="00CF7791" w:rsidP="00CF7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Bestand: Bank am 07.11.2023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9A19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de-DE"/>
              </w:rPr>
            </w:pPr>
            <w:r w:rsidRPr="00CF7791"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de-DE"/>
              </w:rPr>
              <w:t>2189,6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7D22" w14:textId="77777777" w:rsidR="00CF7791" w:rsidRPr="00CF7791" w:rsidRDefault="00CF7791" w:rsidP="00CF7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u w:val="single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6934" w14:textId="77777777" w:rsidR="00CF7791" w:rsidRPr="00CF7791" w:rsidRDefault="00CF7791" w:rsidP="00CF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07AC7812" w14:textId="77777777" w:rsidR="00AD4151" w:rsidRDefault="00AD4151" w:rsidP="00AD4151">
      <w:pPr>
        <w:pStyle w:val="Listenabsatz"/>
        <w:rPr>
          <w:rFonts w:eastAsiaTheme="minorEastAsia" w:hAnsi="Calibri"/>
          <w:bCs/>
          <w:color w:val="000000" w:themeColor="text1"/>
          <w:kern w:val="24"/>
        </w:rPr>
      </w:pPr>
    </w:p>
    <w:p w14:paraId="1A691123" w14:textId="77777777" w:rsidR="00E80694" w:rsidRPr="00E80694" w:rsidRDefault="00E80694" w:rsidP="00E80694">
      <w:pPr>
        <w:pStyle w:val="Listenabsatz"/>
        <w:rPr>
          <w:b/>
        </w:rPr>
      </w:pPr>
    </w:p>
    <w:p w14:paraId="1DE349FA" w14:textId="63359A30" w:rsidR="00AD4151" w:rsidRDefault="00AD4151" w:rsidP="00E80694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Tätigkeitsbericht 202</w:t>
      </w:r>
      <w:r w:rsidR="00DA0636">
        <w:rPr>
          <w:b/>
        </w:rPr>
        <w:t>3</w:t>
      </w:r>
    </w:p>
    <w:p w14:paraId="287D9C02" w14:textId="77777777" w:rsidR="00DA0636" w:rsidRPr="00DA0636" w:rsidRDefault="00DA0636" w:rsidP="00DA0636">
      <w:pPr>
        <w:pStyle w:val="Listenabsatz"/>
        <w:rPr>
          <w:b/>
        </w:rPr>
      </w:pPr>
    </w:p>
    <w:p w14:paraId="3399AE19" w14:textId="77777777" w:rsidR="00AD4151" w:rsidRDefault="00AD4151" w:rsidP="00AD4151">
      <w:pPr>
        <w:pStyle w:val="Listenabsatz"/>
        <w:numPr>
          <w:ilvl w:val="0"/>
          <w:numId w:val="4"/>
        </w:numPr>
      </w:pPr>
      <w:r>
        <w:t>Stand auf verschiedenen Veranstaltungen</w:t>
      </w:r>
    </w:p>
    <w:p w14:paraId="29B8CA5A" w14:textId="402EC145" w:rsidR="00AD4151" w:rsidRDefault="00AD4151" w:rsidP="00AD4151">
      <w:pPr>
        <w:pStyle w:val="Listenabsatz"/>
        <w:ind w:left="1080"/>
      </w:pPr>
      <w:r>
        <w:t>Wir hatten folgende Stände: Waffelverkauf auf der grünen Messe (Mai 202</w:t>
      </w:r>
      <w:r w:rsidR="00DA0636">
        <w:t>3</w:t>
      </w:r>
      <w:r>
        <w:t>), Waffelverkauf auf dem Kita Sommerfest (Juni 202</w:t>
      </w:r>
      <w:r w:rsidR="00DA0636">
        <w:t>3</w:t>
      </w:r>
      <w:r>
        <w:t>), Stand auf dem Lichterfest und auf dem Neuenhagener Weihnachtsmarkt (</w:t>
      </w:r>
      <w:r w:rsidR="00DA0636">
        <w:t>Dezember</w:t>
      </w:r>
      <w:r>
        <w:t xml:space="preserve"> 202</w:t>
      </w:r>
      <w:r w:rsidR="00DA0636">
        <w:t>3</w:t>
      </w:r>
      <w:r>
        <w:t>)</w:t>
      </w:r>
    </w:p>
    <w:p w14:paraId="400004D7" w14:textId="77777777" w:rsidR="00AD4151" w:rsidRDefault="00AD4151" w:rsidP="00AD4151">
      <w:pPr>
        <w:pStyle w:val="Listenabsatz"/>
        <w:ind w:left="1080"/>
      </w:pPr>
    </w:p>
    <w:p w14:paraId="5BC689D7" w14:textId="77777777" w:rsidR="00AD4151" w:rsidRDefault="00AD4151" w:rsidP="00AD4151">
      <w:pPr>
        <w:pStyle w:val="Listenabsatz"/>
        <w:numPr>
          <w:ilvl w:val="0"/>
          <w:numId w:val="4"/>
        </w:numPr>
      </w:pPr>
      <w:r>
        <w:t>Flohmarkt</w:t>
      </w:r>
    </w:p>
    <w:p w14:paraId="4FC5452E" w14:textId="09D62F80" w:rsidR="00AD4151" w:rsidRDefault="00AD4151" w:rsidP="00D62986">
      <w:pPr>
        <w:pStyle w:val="Listenabsatz"/>
        <w:ind w:left="1080"/>
      </w:pPr>
      <w:r>
        <w:t>Im September 202</w:t>
      </w:r>
      <w:r w:rsidR="00DA0636">
        <w:t>3</w:t>
      </w:r>
      <w:r>
        <w:t xml:space="preserve"> war es endlich so weit. Mit dem Eltern-Kind-Zentrum der Arche organisierten wir unseren Flohmarkt. </w:t>
      </w:r>
      <w:r w:rsidR="00DA0636">
        <w:t xml:space="preserve">Leider wurde er nicht so gut besucht wie </w:t>
      </w:r>
      <w:r w:rsidR="004C0F0B">
        <w:t>erhofft</w:t>
      </w:r>
      <w:r w:rsidR="00DA0636">
        <w:t xml:space="preserve">, da viele Veranstaltungen Parallel </w:t>
      </w:r>
      <w:r w:rsidR="00E80694">
        <w:t>stattfanden</w:t>
      </w:r>
      <w:r w:rsidR="00DA0636">
        <w:t>.</w:t>
      </w:r>
    </w:p>
    <w:p w14:paraId="1BAC10C3" w14:textId="77777777" w:rsidR="00D62986" w:rsidRDefault="00D62986" w:rsidP="00D62986">
      <w:pPr>
        <w:pStyle w:val="Listenabsatz"/>
        <w:ind w:left="1080"/>
      </w:pPr>
    </w:p>
    <w:p w14:paraId="5DFBC4E9" w14:textId="77777777" w:rsidR="00AD4151" w:rsidRDefault="00AD4151" w:rsidP="00AD4151">
      <w:pPr>
        <w:pStyle w:val="Listenabsatz"/>
        <w:numPr>
          <w:ilvl w:val="0"/>
          <w:numId w:val="4"/>
        </w:numPr>
      </w:pPr>
      <w:r>
        <w:t>Netzwerk-Treffen der Neuenhagener Fördervereine</w:t>
      </w:r>
    </w:p>
    <w:p w14:paraId="78E9DF1B" w14:textId="2783E5EA" w:rsidR="00AD4151" w:rsidRDefault="004C0F0B" w:rsidP="004C0F0B">
      <w:pPr>
        <w:pStyle w:val="Listenabsatz"/>
        <w:numPr>
          <w:ilvl w:val="0"/>
          <w:numId w:val="10"/>
        </w:numPr>
      </w:pPr>
      <w:r>
        <w:t>Kita Frohsinn wäre dankbar, wenn sich andere Kita um das Neujahrestreffen kümmern würde</w:t>
      </w:r>
    </w:p>
    <w:p w14:paraId="58DD31EB" w14:textId="1E9C32D6" w:rsidR="004C0F0B" w:rsidRDefault="004C0F0B" w:rsidP="004C0F0B">
      <w:pPr>
        <w:pStyle w:val="Listenabsatz"/>
        <w:numPr>
          <w:ilvl w:val="0"/>
          <w:numId w:val="10"/>
        </w:numPr>
      </w:pPr>
      <w:r>
        <w:t>Kita Rasselbande möchte Bauwagen abgeben</w:t>
      </w:r>
    </w:p>
    <w:p w14:paraId="02094992" w14:textId="77777777" w:rsidR="00AD4151" w:rsidRDefault="00AD4151" w:rsidP="00AD4151">
      <w:pPr>
        <w:pStyle w:val="Listenabsatz"/>
        <w:ind w:left="1080"/>
      </w:pPr>
    </w:p>
    <w:p w14:paraId="39581B04" w14:textId="77777777" w:rsidR="00AD4151" w:rsidRDefault="00AD4151" w:rsidP="00AD4151">
      <w:pPr>
        <w:pStyle w:val="Listenabsatz"/>
        <w:ind w:left="1080"/>
      </w:pPr>
    </w:p>
    <w:p w14:paraId="04112C0B" w14:textId="64880739" w:rsidR="00AD4151" w:rsidRDefault="00AD4151" w:rsidP="00E80694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Planungen/ Projekte 202</w:t>
      </w:r>
      <w:r w:rsidR="00DA0636">
        <w:rPr>
          <w:b/>
        </w:rPr>
        <w:t>4</w:t>
      </w:r>
    </w:p>
    <w:p w14:paraId="21D36655" w14:textId="35BD0841" w:rsidR="00AD4151" w:rsidRDefault="00AD4151" w:rsidP="00AD4151">
      <w:pPr>
        <w:pStyle w:val="Listenabsatz"/>
        <w:numPr>
          <w:ilvl w:val="0"/>
          <w:numId w:val="5"/>
        </w:numPr>
      </w:pPr>
      <w:r>
        <w:t>Teilnahme an der grünen Messe (Mai 202</w:t>
      </w:r>
      <w:r w:rsidR="00DA0636">
        <w:t>4</w:t>
      </w:r>
      <w:r>
        <w:t>) auf dem IB-Gelände (Ziegelstraße)</w:t>
      </w:r>
    </w:p>
    <w:p w14:paraId="46099788" w14:textId="77777777" w:rsidR="00AD4151" w:rsidRDefault="00AD4151" w:rsidP="00AD4151">
      <w:pPr>
        <w:pStyle w:val="Listenabsatz"/>
        <w:ind w:left="1080"/>
      </w:pPr>
    </w:p>
    <w:p w14:paraId="79070F46" w14:textId="0310ADD6" w:rsidR="00AD4151" w:rsidRDefault="00AD4151" w:rsidP="00AD4151">
      <w:pPr>
        <w:pStyle w:val="Listenabsatz"/>
        <w:numPr>
          <w:ilvl w:val="0"/>
          <w:numId w:val="5"/>
        </w:numPr>
      </w:pPr>
      <w:r>
        <w:t>Teilnahme am Neuenhagen Weihnachtsmarkt (1. Adventswochenende 202</w:t>
      </w:r>
      <w:r w:rsidR="00DA0636">
        <w:t>4</w:t>
      </w:r>
      <w:r>
        <w:t>)</w:t>
      </w:r>
    </w:p>
    <w:p w14:paraId="1EE1EC97" w14:textId="77777777" w:rsidR="00AD4151" w:rsidRDefault="00AD4151" w:rsidP="00AD4151">
      <w:pPr>
        <w:pStyle w:val="Listenabsatz"/>
      </w:pPr>
    </w:p>
    <w:p w14:paraId="5C3E0F95" w14:textId="77777777" w:rsidR="00AD4151" w:rsidRDefault="00AD4151" w:rsidP="00AD4151">
      <w:pPr>
        <w:pStyle w:val="Listenabsatz"/>
        <w:numPr>
          <w:ilvl w:val="0"/>
          <w:numId w:val="5"/>
        </w:numPr>
      </w:pPr>
      <w:r>
        <w:t>Der Förderverein nimmt am Sommer- und Lichterfest in der Kita aktiv teil.</w:t>
      </w:r>
    </w:p>
    <w:p w14:paraId="53E89FD8" w14:textId="77777777" w:rsidR="00AD4151" w:rsidRDefault="00AD4151" w:rsidP="00AD4151">
      <w:pPr>
        <w:pStyle w:val="Listenabsatz"/>
      </w:pPr>
    </w:p>
    <w:p w14:paraId="1E48FDB5" w14:textId="79294EFE" w:rsidR="00AD4151" w:rsidRDefault="00AD4151" w:rsidP="00AD4151">
      <w:pPr>
        <w:pStyle w:val="Listenabsatz"/>
        <w:numPr>
          <w:ilvl w:val="0"/>
          <w:numId w:val="5"/>
        </w:numPr>
      </w:pPr>
      <w:r>
        <w:t>Organisation des Kita-Flohmarktes (</w:t>
      </w:r>
      <w:r w:rsidR="00DA0636">
        <w:t>Frühling oder Herbst 2024</w:t>
      </w:r>
      <w:r>
        <w:t>)</w:t>
      </w:r>
    </w:p>
    <w:p w14:paraId="7139D33B" w14:textId="77777777" w:rsidR="00AD4151" w:rsidRDefault="00AD4151" w:rsidP="00AD4151">
      <w:pPr>
        <w:pStyle w:val="Listenabsatz"/>
      </w:pPr>
    </w:p>
    <w:p w14:paraId="52696D67" w14:textId="03E85FE0" w:rsidR="00AD4151" w:rsidRDefault="00DA0636" w:rsidP="00AD4151">
      <w:pPr>
        <w:pStyle w:val="Listenabsatz"/>
        <w:numPr>
          <w:ilvl w:val="0"/>
          <w:numId w:val="5"/>
        </w:numPr>
      </w:pPr>
      <w:r>
        <w:t>Teilnahme zum Tag der Familie in Neuenhagen</w:t>
      </w:r>
    </w:p>
    <w:p w14:paraId="144DEFFC" w14:textId="77777777" w:rsidR="00DA0636" w:rsidRDefault="00DA0636" w:rsidP="00DA0636">
      <w:pPr>
        <w:pStyle w:val="Listenabsatz"/>
      </w:pPr>
    </w:p>
    <w:p w14:paraId="5B6A33B1" w14:textId="2750BE22" w:rsidR="00DA0636" w:rsidRDefault="004C0F0B" w:rsidP="00AD4151">
      <w:pPr>
        <w:pStyle w:val="Listenabsatz"/>
        <w:numPr>
          <w:ilvl w:val="0"/>
          <w:numId w:val="5"/>
        </w:numPr>
      </w:pPr>
      <w:r>
        <w:t>Förderverein versucht an Spendenaktion bei Pflanzen Kölle teilzuneh</w:t>
      </w:r>
      <w:r w:rsidR="00E80694">
        <w:t>men</w:t>
      </w:r>
    </w:p>
    <w:p w14:paraId="24D0B0D4" w14:textId="77777777" w:rsidR="00E80694" w:rsidRDefault="00E80694" w:rsidP="00E80694">
      <w:pPr>
        <w:pStyle w:val="Listenabsatz"/>
      </w:pPr>
    </w:p>
    <w:p w14:paraId="554A7754" w14:textId="77777777" w:rsidR="00E80694" w:rsidRDefault="00E80694" w:rsidP="00E80694">
      <w:pPr>
        <w:pStyle w:val="Listenabsatz"/>
        <w:ind w:left="1080"/>
      </w:pPr>
    </w:p>
    <w:p w14:paraId="3196E2B5" w14:textId="77777777" w:rsidR="00AD4151" w:rsidRDefault="00AD4151" w:rsidP="00E80694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Sonstiges</w:t>
      </w:r>
    </w:p>
    <w:p w14:paraId="593B6809" w14:textId="3559154C" w:rsidR="00AD4151" w:rsidRDefault="00AD4151" w:rsidP="00AD4151">
      <w:pPr>
        <w:pStyle w:val="Listenabsatz"/>
        <w:numPr>
          <w:ilvl w:val="0"/>
          <w:numId w:val="6"/>
        </w:numPr>
      </w:pPr>
      <w:r>
        <w:t xml:space="preserve">Mitgliedsbeitrage werden </w:t>
      </w:r>
      <w:r w:rsidR="004C0F0B">
        <w:t>im</w:t>
      </w:r>
      <w:r>
        <w:t xml:space="preserve"> Februar 202</w:t>
      </w:r>
      <w:r w:rsidR="004C0F0B">
        <w:t>4</w:t>
      </w:r>
      <w:r>
        <w:t xml:space="preserve"> für das Jahr 202</w:t>
      </w:r>
      <w:r w:rsidR="004C0F0B">
        <w:t>4</w:t>
      </w:r>
      <w:r>
        <w:t xml:space="preserve"> abgebucht. </w:t>
      </w:r>
    </w:p>
    <w:p w14:paraId="5175758B" w14:textId="7E8A39E7" w:rsidR="00AD4151" w:rsidRDefault="004C0F0B" w:rsidP="004C0F0B">
      <w:pPr>
        <w:pStyle w:val="Listenabsatz"/>
        <w:numPr>
          <w:ilvl w:val="0"/>
          <w:numId w:val="6"/>
        </w:numPr>
      </w:pPr>
      <w:r>
        <w:t xml:space="preserve">Mitgliederzahlen werden immer weniger, trotz ausführlichen Infos bei den Elternabenden. </w:t>
      </w:r>
    </w:p>
    <w:p w14:paraId="76FE0594" w14:textId="77777777" w:rsidR="004C0F0B" w:rsidRDefault="004C0F0B" w:rsidP="004C0F0B">
      <w:pPr>
        <w:pStyle w:val="Listenabsatz"/>
        <w:ind w:left="1080"/>
      </w:pPr>
    </w:p>
    <w:p w14:paraId="62069F0C" w14:textId="77777777" w:rsidR="004C0F0B" w:rsidRDefault="004C0F0B" w:rsidP="004C0F0B">
      <w:pPr>
        <w:pStyle w:val="Listenabsatz"/>
        <w:ind w:left="1080"/>
      </w:pPr>
    </w:p>
    <w:p w14:paraId="222B419F" w14:textId="77777777" w:rsidR="00AD4151" w:rsidRDefault="00AD4151" w:rsidP="00E80694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Verabschiedung</w:t>
      </w:r>
    </w:p>
    <w:p w14:paraId="7081285B" w14:textId="77777777" w:rsidR="00AD4151" w:rsidRDefault="00AD4151" w:rsidP="00AD4151">
      <w:pPr>
        <w:pStyle w:val="Listenabsatz"/>
      </w:pPr>
      <w:r>
        <w:t>Frau Wichmann bedankt sich beim Förderverein für die gute und enge Zusammenarbeit.</w:t>
      </w:r>
    </w:p>
    <w:p w14:paraId="25F622B9" w14:textId="77777777" w:rsidR="00AD4151" w:rsidRDefault="00AD4151" w:rsidP="00AD4151">
      <w:pPr>
        <w:pStyle w:val="Listenabsatz"/>
      </w:pPr>
      <w:r>
        <w:t>Frau Niewienda bedankt sich bei allen Teilnehmern für die informative und konstruktive Versammlung und beendet die Mitgliederversammlung.</w:t>
      </w:r>
    </w:p>
    <w:p w14:paraId="6E9EC9D4" w14:textId="77777777" w:rsidR="00AD4151" w:rsidRDefault="00AD4151" w:rsidP="00AD4151">
      <w:pPr>
        <w:pStyle w:val="Listenabsatz"/>
      </w:pPr>
    </w:p>
    <w:p w14:paraId="5CB1B3D0" w14:textId="77777777" w:rsidR="00AD4151" w:rsidRDefault="00AD4151" w:rsidP="00AD4151">
      <w:pPr>
        <w:pStyle w:val="Listenabsatz"/>
      </w:pPr>
    </w:p>
    <w:p w14:paraId="284C1EB0" w14:textId="77777777" w:rsidR="00AD4151" w:rsidRDefault="00AD4151" w:rsidP="00AD4151">
      <w:pPr>
        <w:pStyle w:val="Listenabsatz"/>
      </w:pPr>
    </w:p>
    <w:p w14:paraId="0B41FD8A" w14:textId="77777777" w:rsidR="00AD4151" w:rsidRDefault="00AD4151" w:rsidP="00AD4151">
      <w:pPr>
        <w:pStyle w:val="Listenabsatz"/>
      </w:pPr>
    </w:p>
    <w:p w14:paraId="7DA84210" w14:textId="77777777" w:rsidR="00AD4151" w:rsidRDefault="00AD4151" w:rsidP="00AD4151">
      <w:pPr>
        <w:pStyle w:val="Listenabsatz"/>
      </w:pPr>
    </w:p>
    <w:p w14:paraId="3AFB6316" w14:textId="77777777" w:rsidR="00AD4151" w:rsidRDefault="00AD4151" w:rsidP="00AD4151">
      <w:pPr>
        <w:pStyle w:val="Listenabsatz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1525D2" w14:textId="77777777" w:rsidR="00AD4151" w:rsidRDefault="00AD4151" w:rsidP="00AD4151">
      <w:pPr>
        <w:pStyle w:val="Listenabsatz"/>
        <w:numPr>
          <w:ilvl w:val="0"/>
          <w:numId w:val="7"/>
        </w:numPr>
      </w:pPr>
      <w:r>
        <w:t>Vorsitzende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Schriftführerin</w:t>
      </w:r>
    </w:p>
    <w:p w14:paraId="1B58D989" w14:textId="08A571D2" w:rsidR="00AD4151" w:rsidRDefault="00AD4151" w:rsidP="00AD4151">
      <w:pPr>
        <w:pStyle w:val="Listenabsatz"/>
        <w:ind w:left="1080"/>
      </w:pPr>
      <w:r>
        <w:t>Agathe Niewienda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0F0B">
        <w:t>Anne Steinke</w:t>
      </w:r>
    </w:p>
    <w:p w14:paraId="49916A5E" w14:textId="3762DDC2" w:rsidR="004026D3" w:rsidRDefault="004026D3"/>
    <w:sectPr w:rsidR="00402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013"/>
    <w:multiLevelType w:val="hybridMultilevel"/>
    <w:tmpl w:val="90CC66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8BF"/>
    <w:multiLevelType w:val="hybridMultilevel"/>
    <w:tmpl w:val="74E03466"/>
    <w:lvl w:ilvl="0" w:tplc="57B643AC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57C34"/>
    <w:multiLevelType w:val="hybridMultilevel"/>
    <w:tmpl w:val="A970CF2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6FF"/>
    <w:multiLevelType w:val="hybridMultilevel"/>
    <w:tmpl w:val="3A228B4C"/>
    <w:lvl w:ilvl="0" w:tplc="2424EE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304E90"/>
    <w:multiLevelType w:val="hybridMultilevel"/>
    <w:tmpl w:val="FEACA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04F17"/>
    <w:multiLevelType w:val="hybridMultilevel"/>
    <w:tmpl w:val="58ECAE62"/>
    <w:lvl w:ilvl="0" w:tplc="E58CCF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41620B"/>
    <w:multiLevelType w:val="hybridMultilevel"/>
    <w:tmpl w:val="FEACA0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92805"/>
    <w:multiLevelType w:val="hybridMultilevel"/>
    <w:tmpl w:val="05B67260"/>
    <w:lvl w:ilvl="0" w:tplc="8CDAFDE6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7A5216"/>
    <w:multiLevelType w:val="hybridMultilevel"/>
    <w:tmpl w:val="CB38D498"/>
    <w:lvl w:ilvl="0" w:tplc="0582A08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37344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467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483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985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191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4534172">
    <w:abstractNumId w:val="5"/>
  </w:num>
  <w:num w:numId="7" w16cid:durableId="275910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135566">
    <w:abstractNumId w:val="0"/>
  </w:num>
  <w:num w:numId="9" w16cid:durableId="422579533">
    <w:abstractNumId w:val="4"/>
  </w:num>
  <w:num w:numId="10" w16cid:durableId="1318997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51"/>
    <w:rsid w:val="00066031"/>
    <w:rsid w:val="00233F6D"/>
    <w:rsid w:val="00293096"/>
    <w:rsid w:val="004026D3"/>
    <w:rsid w:val="004C0F0B"/>
    <w:rsid w:val="005370D5"/>
    <w:rsid w:val="00A841FC"/>
    <w:rsid w:val="00AD4151"/>
    <w:rsid w:val="00CF7791"/>
    <w:rsid w:val="00D62986"/>
    <w:rsid w:val="00D73735"/>
    <w:rsid w:val="00DA0636"/>
    <w:rsid w:val="00E80694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24B3"/>
  <w15:chartTrackingRefBased/>
  <w15:docId w15:val="{F5E283B2-020A-4DD3-9995-34AA032F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151"/>
    <w:pPr>
      <w:spacing w:line="25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D415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415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1F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Gerats</dc:creator>
  <cp:keywords/>
  <dc:description/>
  <cp:lastModifiedBy>Bagemuehl, Catrin</cp:lastModifiedBy>
  <cp:revision>2</cp:revision>
  <cp:lastPrinted>2023-12-21T10:23:00Z</cp:lastPrinted>
  <dcterms:created xsi:type="dcterms:W3CDTF">2024-11-19T08:40:00Z</dcterms:created>
  <dcterms:modified xsi:type="dcterms:W3CDTF">2024-11-19T08:40:00Z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2024-11-19T08:38:46Z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f1d1754d-74ba-473b-a7f1-2f2e2f8b6351</vt:lpwstr>
  </property>
  <property fmtid="{D5CDD505-2E9C-101B-9397-08002B2CF9AE}" pid="8" name="MSIP_Label_36791f77-3d39-4d72-9277-ac879ec799ed_ContentBits">
    <vt:lpwstr>0</vt:lpwstr>
  </property>
</Properties>
</file>